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BE" w:rsidRDefault="008272BE" w:rsidP="008272BE">
      <w:pPr>
        <w:jc w:val="center"/>
        <w:rPr>
          <w:rFonts w:ascii="Times New Roman" w:hAnsi="Times New Roman" w:cs="Tahoma"/>
          <w:sz w:val="36"/>
          <w:szCs w:val="36"/>
        </w:rPr>
      </w:pPr>
    </w:p>
    <w:p w:rsidR="008272BE" w:rsidRDefault="008272BE" w:rsidP="008272BE">
      <w:pPr>
        <w:jc w:val="center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36"/>
          <w:szCs w:val="36"/>
        </w:rPr>
        <w:t xml:space="preserve">ПОСТАНОВЛЕНИЕ                                                              </w:t>
      </w:r>
      <w:r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4"/>
        </w:rPr>
        <w:t>АДМИНИСТРАЦИИ СЕЛЬСКОГО ПОСЕЛЕНИЯ ЗАВАЛЬНОВСКИЙ СЕЛЬСОВЕТ  УСМАНСКОГО МУНИЦИПАЛЬНОГО РАЙОНА ЛИПЕЦКОЙ ОБЛАСТИ</w:t>
      </w:r>
    </w:p>
    <w:p w:rsidR="008272BE" w:rsidRDefault="008272BE" w:rsidP="008272BE">
      <w:pPr>
        <w:jc w:val="center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РОССИЙСКОЙ ФЕДЕРАЦИИ</w:t>
      </w:r>
    </w:p>
    <w:p w:rsidR="008272BE" w:rsidRDefault="008272BE" w:rsidP="008272BE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</w:t>
      </w:r>
      <w:proofErr w:type="gramStart"/>
      <w:r>
        <w:rPr>
          <w:rFonts w:ascii="Times New Roman" w:hAnsi="Times New Roman" w:cs="Tahoma"/>
          <w:sz w:val="28"/>
          <w:szCs w:val="28"/>
        </w:rPr>
        <w:t>.З</w:t>
      </w:r>
      <w:proofErr w:type="gramEnd"/>
      <w:r>
        <w:rPr>
          <w:rFonts w:ascii="Times New Roman" w:hAnsi="Times New Roman" w:cs="Tahoma"/>
          <w:sz w:val="28"/>
          <w:szCs w:val="28"/>
        </w:rPr>
        <w:t>авальное</w:t>
      </w:r>
    </w:p>
    <w:p w:rsidR="008272BE" w:rsidRDefault="008272BE" w:rsidP="008272BE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06.04.2020 г.</w:t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  <w:t>№ 11</w:t>
      </w:r>
    </w:p>
    <w:p w:rsidR="008A72BB" w:rsidRPr="008A72BB" w:rsidRDefault="008A72BB" w:rsidP="008272B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8A72B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Об утверждении перечня должностей муниципальной службы, 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Start"/>
      <w:r w:rsidRPr="008A72B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)и</w:t>
      </w:r>
      <w:proofErr w:type="gramEnd"/>
      <w:r w:rsidRPr="008A72B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несовершеннолетних детей</w:t>
      </w:r>
      <w:r w:rsidR="008272BE" w:rsidRPr="008272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.</w:t>
      </w:r>
    </w:p>
    <w:p w:rsidR="008A72BB" w:rsidRPr="008A72BB" w:rsidRDefault="008A72BB" w:rsidP="008A7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191" w:rsidRPr="008A72BB" w:rsidRDefault="008A72BB" w:rsidP="0021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6191" w:rsidRPr="00B22B06">
        <w:rPr>
          <w:sz w:val="28"/>
          <w:szCs w:val="28"/>
        </w:rPr>
        <w:t xml:space="preserve">  </w:t>
      </w:r>
      <w:proofErr w:type="gramStart"/>
      <w:r w:rsidR="00216191" w:rsidRPr="00B22B06">
        <w:rPr>
          <w:rFonts w:ascii="Times New Roman" w:hAnsi="Times New Roman" w:cs="Times New Roman"/>
          <w:sz w:val="28"/>
          <w:szCs w:val="28"/>
        </w:rPr>
        <w:t>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</w:t>
      </w:r>
      <w:proofErr w:type="gramEnd"/>
      <w:r w:rsidR="00216191" w:rsidRPr="00B22B06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детей»</w:t>
      </w:r>
      <w:r w:rsidR="00216191" w:rsidRPr="00B22B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6191" w:rsidRPr="00B22B06">
        <w:rPr>
          <w:rFonts w:ascii="Times New Roman" w:hAnsi="Times New Roman" w:cs="Times New Roman"/>
          <w:sz w:val="28"/>
          <w:szCs w:val="28"/>
        </w:rPr>
        <w:t xml:space="preserve"> а также в соответствии с Федеральным законом от 25 декабря 2008 г. № 273-ФЗ "О противодействии коррупции», «О мерах по реализации отдельных положений Федерального закона «О противодействии коррупции» администрация сельского поселения </w:t>
      </w:r>
      <w:proofErr w:type="spellStart"/>
      <w:r w:rsidR="00216191" w:rsidRPr="00B2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="00216191" w:rsidRPr="00B2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191"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</w:t>
      </w:r>
    </w:p>
    <w:p w:rsidR="00216191" w:rsidRPr="008A72BB" w:rsidRDefault="00216191" w:rsidP="0021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16191" w:rsidRPr="00B22B06" w:rsidRDefault="00216191" w:rsidP="00216191">
      <w:pPr>
        <w:jc w:val="both"/>
        <w:rPr>
          <w:rFonts w:ascii="Times New Roman" w:hAnsi="Times New Roman" w:cs="Times New Roman"/>
          <w:sz w:val="28"/>
          <w:szCs w:val="28"/>
        </w:rPr>
      </w:pPr>
      <w:r w:rsidRPr="00B22B06">
        <w:rPr>
          <w:rFonts w:ascii="Times New Roman" w:hAnsi="Times New Roman" w:cs="Times New Roman"/>
          <w:sz w:val="28"/>
          <w:szCs w:val="28"/>
        </w:rPr>
        <w:t xml:space="preserve">        1. Утвердить прилагаемый  Перечень (приложение 1) должностей муниципальной службы  администрации сельского поселения </w:t>
      </w:r>
      <w:proofErr w:type="spellStart"/>
      <w:r w:rsidRPr="00B22B06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B22B0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22B06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B22B06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</w:t>
      </w:r>
      <w:proofErr w:type="gramStart"/>
      <w:r w:rsidRPr="00B22B0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22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B06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B22B06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 и несовершеннолетних детей.</w:t>
      </w:r>
    </w:p>
    <w:p w:rsidR="00216191" w:rsidRPr="00B22B06" w:rsidRDefault="00216191" w:rsidP="00216191">
      <w:pPr>
        <w:jc w:val="both"/>
        <w:rPr>
          <w:rFonts w:ascii="Times New Roman" w:hAnsi="Times New Roman" w:cs="Times New Roman"/>
          <w:sz w:val="28"/>
          <w:szCs w:val="28"/>
        </w:rPr>
      </w:pPr>
      <w:r w:rsidRPr="00B22B06">
        <w:rPr>
          <w:rFonts w:ascii="Times New Roman" w:hAnsi="Times New Roman" w:cs="Times New Roman"/>
          <w:sz w:val="28"/>
          <w:szCs w:val="28"/>
        </w:rPr>
        <w:t xml:space="preserve">     2. Ознакомить муниципальных служащих  администрации сельского поселения </w:t>
      </w:r>
      <w:proofErr w:type="spellStart"/>
      <w:r w:rsidRPr="00B22B06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B22B0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22B06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B22B06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с перечнем, </w:t>
      </w:r>
      <w:proofErr w:type="gramStart"/>
      <w:r w:rsidRPr="00B22B06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B22B06">
        <w:rPr>
          <w:rFonts w:ascii="Times New Roman" w:hAnsi="Times New Roman" w:cs="Times New Roman"/>
          <w:sz w:val="28"/>
          <w:szCs w:val="28"/>
        </w:rPr>
        <w:t xml:space="preserve">  пунктом  1 настоящего постановления.</w:t>
      </w:r>
    </w:p>
    <w:p w:rsidR="00B22B06" w:rsidRPr="008A72BB" w:rsidRDefault="00B22B06" w:rsidP="00B22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3203E2" w:rsidRPr="00320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постановление подлежит официальному размещению на официальном сайте сельское поселения </w:t>
      </w:r>
      <w:proofErr w:type="spellStart"/>
      <w:r w:rsidR="003203E2" w:rsidRPr="00320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Завальновский</w:t>
      </w:r>
      <w:proofErr w:type="spellEnd"/>
      <w:r w:rsidR="003203E2" w:rsidRPr="00320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сельсовет </w:t>
      </w:r>
      <w:proofErr w:type="spellStart"/>
      <w:r w:rsidR="003203E2" w:rsidRPr="00320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Усманского</w:t>
      </w:r>
      <w:proofErr w:type="spellEnd"/>
      <w:r w:rsidR="003203E2" w:rsidRPr="00320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Липецкой области </w:t>
      </w:r>
      <w:hyperlink r:id="rId5" w:history="1">
        <w:r w:rsidR="003203E2" w:rsidRPr="00587AF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http://zavalnoe.ru</w:t>
        </w:r>
      </w:hyperlink>
      <w:r w:rsidR="00320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03E2" w:rsidRPr="00320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вступает в силу после</w:t>
      </w:r>
      <w:r w:rsidR="00320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</w:t>
      </w:r>
      <w:r w:rsidR="003203E2" w:rsidRPr="00320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официального обнародования</w:t>
      </w:r>
      <w:r w:rsidR="003203E2">
        <w:rPr>
          <w:rFonts w:ascii="Arial" w:hAnsi="Arial" w:cs="Arial"/>
          <w:color w:val="000000"/>
          <w:shd w:val="clear" w:color="auto" w:fill="FFFFFF"/>
        </w:rPr>
        <w:t>.</w:t>
      </w:r>
    </w:p>
    <w:p w:rsidR="00B22B06" w:rsidRPr="008A72BB" w:rsidRDefault="00B22B06" w:rsidP="00B22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22B06" w:rsidRPr="008A72BB" w:rsidRDefault="00B22B06" w:rsidP="00B22B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B06" w:rsidRPr="008A72BB" w:rsidRDefault="00B22B06" w:rsidP="00B22B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 сельского поселения  </w:t>
      </w:r>
    </w:p>
    <w:p w:rsidR="00B22B06" w:rsidRPr="008A72BB" w:rsidRDefault="00B22B06" w:rsidP="00B22B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Pr="00B2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Pr="00B2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Ю.В.Бубнов</w:t>
      </w:r>
    </w:p>
    <w:p w:rsidR="00216191" w:rsidRPr="00B22B06" w:rsidRDefault="00216191" w:rsidP="00B22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91" w:rsidRPr="00216191" w:rsidRDefault="00216191" w:rsidP="00216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91" w:rsidRPr="00216191" w:rsidRDefault="00216191" w:rsidP="00216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91" w:rsidRPr="00216191" w:rsidRDefault="00216191" w:rsidP="00216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91" w:rsidRPr="00216191" w:rsidRDefault="00216191" w:rsidP="00216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91" w:rsidRPr="00216191" w:rsidRDefault="00216191" w:rsidP="00216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91" w:rsidRPr="00216191" w:rsidRDefault="00216191" w:rsidP="00216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91" w:rsidRPr="00216191" w:rsidRDefault="00216191" w:rsidP="00216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91" w:rsidRDefault="00216191" w:rsidP="00216191">
      <w:pPr>
        <w:jc w:val="both"/>
        <w:rPr>
          <w:sz w:val="28"/>
          <w:szCs w:val="28"/>
        </w:rPr>
      </w:pPr>
    </w:p>
    <w:p w:rsidR="00216191" w:rsidRDefault="00216191" w:rsidP="00216191">
      <w:pPr>
        <w:jc w:val="both"/>
        <w:rPr>
          <w:sz w:val="28"/>
          <w:szCs w:val="28"/>
        </w:rPr>
      </w:pPr>
    </w:p>
    <w:p w:rsidR="00216191" w:rsidRDefault="00216191" w:rsidP="00216191">
      <w:pPr>
        <w:jc w:val="both"/>
        <w:rPr>
          <w:sz w:val="28"/>
          <w:szCs w:val="28"/>
        </w:rPr>
      </w:pPr>
    </w:p>
    <w:p w:rsidR="00216191" w:rsidRDefault="00216191" w:rsidP="00216191">
      <w:pPr>
        <w:jc w:val="both"/>
        <w:rPr>
          <w:sz w:val="28"/>
          <w:szCs w:val="28"/>
        </w:rPr>
      </w:pPr>
    </w:p>
    <w:p w:rsidR="00216191" w:rsidRDefault="00216191" w:rsidP="00216191">
      <w:pPr>
        <w:jc w:val="both"/>
        <w:rPr>
          <w:sz w:val="28"/>
          <w:szCs w:val="28"/>
        </w:rPr>
      </w:pPr>
    </w:p>
    <w:p w:rsidR="00216191" w:rsidRDefault="00216191" w:rsidP="00216191">
      <w:pPr>
        <w:jc w:val="both"/>
        <w:rPr>
          <w:sz w:val="28"/>
          <w:szCs w:val="28"/>
        </w:rPr>
      </w:pPr>
    </w:p>
    <w:p w:rsidR="00216191" w:rsidRDefault="00216191" w:rsidP="00216191">
      <w:pPr>
        <w:jc w:val="both"/>
        <w:rPr>
          <w:sz w:val="28"/>
          <w:szCs w:val="28"/>
        </w:rPr>
      </w:pPr>
    </w:p>
    <w:p w:rsidR="00216191" w:rsidRDefault="00216191" w:rsidP="00216191">
      <w:pPr>
        <w:jc w:val="both"/>
        <w:rPr>
          <w:sz w:val="28"/>
          <w:szCs w:val="28"/>
        </w:rPr>
      </w:pPr>
    </w:p>
    <w:p w:rsidR="00216191" w:rsidRDefault="00216191" w:rsidP="00216191">
      <w:pPr>
        <w:jc w:val="both"/>
        <w:rPr>
          <w:sz w:val="28"/>
          <w:szCs w:val="28"/>
        </w:rPr>
      </w:pPr>
    </w:p>
    <w:p w:rsidR="005F3C38" w:rsidRDefault="005F3C38" w:rsidP="00B22B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C38" w:rsidRDefault="005F3C38" w:rsidP="00B22B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C38" w:rsidRDefault="005F3C38" w:rsidP="00B22B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C38" w:rsidRDefault="005F3C38" w:rsidP="00B22B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C38" w:rsidRDefault="005F3C38" w:rsidP="00B22B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C38" w:rsidRDefault="005F3C38" w:rsidP="00B22B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06" w:rsidRPr="008A72BB" w:rsidRDefault="00B22B06" w:rsidP="00B22B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B22B06" w:rsidRPr="008A72BB" w:rsidRDefault="00B22B06" w:rsidP="00B22B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постановлению администрации  сельского поселения</w:t>
      </w:r>
    </w:p>
    <w:p w:rsidR="00B22B06" w:rsidRPr="008A72BB" w:rsidRDefault="00B22B06" w:rsidP="00B22B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 </w:t>
      </w:r>
      <w:proofErr w:type="spellStart"/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B22B06" w:rsidRPr="008A72BB" w:rsidRDefault="00B22B06" w:rsidP="00B22B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</w:t>
      </w:r>
      <w:r w:rsidRPr="0082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.04.2020 года № </w:t>
      </w:r>
      <w:r w:rsidRPr="0082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B22B06" w:rsidRPr="008A72BB" w:rsidRDefault="00B22B06" w:rsidP="00B22B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B06" w:rsidRPr="008A72BB" w:rsidRDefault="00B22B06" w:rsidP="00B22B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 должностей муниципальной службы, при назначении  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22B06" w:rsidRPr="008A72BB" w:rsidRDefault="00B22B06" w:rsidP="00B22B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B06" w:rsidRPr="008A72BB" w:rsidRDefault="00B22B06" w:rsidP="00B22B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191" w:rsidRPr="00D379E7" w:rsidRDefault="00216191" w:rsidP="002161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724A4">
        <w:rPr>
          <w:b/>
          <w:sz w:val="28"/>
          <w:szCs w:val="28"/>
        </w:rPr>
        <w:t>1. Должности</w:t>
      </w:r>
      <w:r w:rsidRPr="00D379E7">
        <w:rPr>
          <w:b/>
          <w:sz w:val="28"/>
          <w:szCs w:val="28"/>
        </w:rPr>
        <w:t xml:space="preserve"> категории "руководители":</w:t>
      </w:r>
    </w:p>
    <w:p w:rsidR="00216191" w:rsidRDefault="00216191" w:rsidP="00216191">
      <w:pPr>
        <w:pStyle w:val="a3"/>
        <w:spacing w:before="0" w:beforeAutospacing="0" w:after="0" w:afterAutospacing="0"/>
        <w:jc w:val="both"/>
      </w:pPr>
      <w:r w:rsidRPr="00101519">
        <w:rPr>
          <w:sz w:val="28"/>
          <w:szCs w:val="28"/>
        </w:rPr>
        <w:t>1.1.</w:t>
      </w:r>
      <w:r>
        <w:t xml:space="preserve"> </w:t>
      </w:r>
      <w:r w:rsidRPr="00101519">
        <w:rPr>
          <w:sz w:val="28"/>
          <w:szCs w:val="28"/>
        </w:rPr>
        <w:t>Высшая  муниципальная должность муниципальной службы</w:t>
      </w:r>
      <w:r>
        <w:t xml:space="preserve">: </w:t>
      </w:r>
    </w:p>
    <w:p w:rsidR="00216191" w:rsidRDefault="00216191" w:rsidP="00216191">
      <w:pPr>
        <w:pStyle w:val="a3"/>
        <w:spacing w:before="0" w:beforeAutospacing="0" w:after="0" w:afterAutospacing="0"/>
        <w:rPr>
          <w:sz w:val="28"/>
          <w:szCs w:val="28"/>
        </w:rPr>
      </w:pPr>
      <w:r w:rsidRPr="00101519">
        <w:rPr>
          <w:b/>
          <w:sz w:val="28"/>
          <w:szCs w:val="28"/>
        </w:rPr>
        <w:t>-</w:t>
      </w:r>
      <w:r w:rsidRPr="00101519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администрации;</w:t>
      </w:r>
    </w:p>
    <w:p w:rsidR="00216191" w:rsidRDefault="00216191" w:rsidP="002161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24A4">
        <w:rPr>
          <w:b/>
          <w:sz w:val="28"/>
          <w:szCs w:val="28"/>
        </w:rPr>
        <w:t>2. Должности</w:t>
      </w:r>
      <w:r w:rsidRPr="00D379E7">
        <w:rPr>
          <w:b/>
          <w:sz w:val="28"/>
          <w:szCs w:val="28"/>
        </w:rPr>
        <w:t xml:space="preserve"> категории "специалисты":</w:t>
      </w:r>
    </w:p>
    <w:p w:rsidR="00216191" w:rsidRDefault="00216191" w:rsidP="00216191">
      <w:pPr>
        <w:pStyle w:val="a3"/>
        <w:spacing w:before="0" w:beforeAutospacing="0" w:after="0" w:afterAutospacing="0"/>
        <w:jc w:val="both"/>
      </w:pPr>
      <w:r w:rsidRPr="00F81D17">
        <w:rPr>
          <w:sz w:val="28"/>
        </w:rPr>
        <w:t xml:space="preserve">2.1. </w:t>
      </w:r>
      <w:r w:rsidRPr="00F81D17">
        <w:rPr>
          <w:sz w:val="28"/>
          <w:szCs w:val="28"/>
        </w:rPr>
        <w:t>Старшие муниципальные должности муниципальной службы:</w:t>
      </w:r>
    </w:p>
    <w:p w:rsidR="00216191" w:rsidRDefault="00216191" w:rsidP="002161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 xml:space="preserve">- </w:t>
      </w:r>
      <w:r w:rsidR="00B22B06">
        <w:rPr>
          <w:sz w:val="28"/>
          <w:szCs w:val="28"/>
        </w:rPr>
        <w:t>главный специалист - эксперт</w:t>
      </w:r>
      <w:r>
        <w:rPr>
          <w:sz w:val="28"/>
          <w:szCs w:val="28"/>
        </w:rPr>
        <w:t>;</w:t>
      </w:r>
    </w:p>
    <w:p w:rsidR="00B22B06" w:rsidRPr="00F81D17" w:rsidRDefault="00B22B06" w:rsidP="002161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-старший специалист 1 разряда</w:t>
      </w:r>
    </w:p>
    <w:p w:rsidR="00216191" w:rsidRDefault="00216191" w:rsidP="002161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2.2.</w:t>
      </w:r>
      <w:r>
        <w:t xml:space="preserve"> </w:t>
      </w:r>
      <w:r w:rsidRPr="00F81D17">
        <w:rPr>
          <w:sz w:val="28"/>
          <w:szCs w:val="28"/>
        </w:rPr>
        <w:t>Младшие муниципальные должности муниципальной службы:</w:t>
      </w:r>
      <w:r>
        <w:rPr>
          <w:sz w:val="28"/>
          <w:szCs w:val="28"/>
        </w:rPr>
        <w:t xml:space="preserve"> </w:t>
      </w:r>
    </w:p>
    <w:p w:rsidR="00216191" w:rsidRDefault="00216191" w:rsidP="002161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- специалист первой категории</w:t>
      </w:r>
      <w:r>
        <w:rPr>
          <w:sz w:val="28"/>
          <w:szCs w:val="28"/>
        </w:rPr>
        <w:t>.</w:t>
      </w:r>
    </w:p>
    <w:p w:rsidR="00216191" w:rsidRPr="003F2DC0" w:rsidRDefault="003203E2" w:rsidP="002161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16191" w:rsidRPr="00A724A4">
        <w:rPr>
          <w:b/>
          <w:sz w:val="28"/>
          <w:szCs w:val="28"/>
        </w:rPr>
        <w:t xml:space="preserve">. </w:t>
      </w:r>
      <w:r w:rsidR="00216191" w:rsidRPr="003F2DC0">
        <w:rPr>
          <w:sz w:val="28"/>
          <w:szCs w:val="28"/>
        </w:rPr>
        <w:t>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0240F9" w:rsidRPr="008272BE" w:rsidRDefault="000240F9">
      <w:pPr>
        <w:rPr>
          <w:rFonts w:ascii="Times New Roman" w:hAnsi="Times New Roman" w:cs="Times New Roman"/>
          <w:sz w:val="28"/>
          <w:szCs w:val="28"/>
        </w:rPr>
      </w:pPr>
    </w:p>
    <w:sectPr w:rsidR="000240F9" w:rsidRPr="008272BE" w:rsidSect="0002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361C"/>
    <w:multiLevelType w:val="hybridMultilevel"/>
    <w:tmpl w:val="E3CE022A"/>
    <w:lvl w:ilvl="0" w:tplc="07A21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72BB"/>
    <w:rsid w:val="000240F9"/>
    <w:rsid w:val="00216191"/>
    <w:rsid w:val="003203E2"/>
    <w:rsid w:val="005F3C38"/>
    <w:rsid w:val="008272BE"/>
    <w:rsid w:val="008A72BB"/>
    <w:rsid w:val="00B22B06"/>
    <w:rsid w:val="00F4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F9"/>
  </w:style>
  <w:style w:type="paragraph" w:styleId="1">
    <w:name w:val="heading 1"/>
    <w:basedOn w:val="a"/>
    <w:link w:val="10"/>
    <w:uiPriority w:val="9"/>
    <w:qFormat/>
    <w:rsid w:val="008A7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72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0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valn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2020-04-21T06:54:00Z</cp:lastPrinted>
  <dcterms:created xsi:type="dcterms:W3CDTF">2020-04-06T07:56:00Z</dcterms:created>
  <dcterms:modified xsi:type="dcterms:W3CDTF">2020-04-21T06:55:00Z</dcterms:modified>
</cp:coreProperties>
</file>